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C44F1" w14:textId="77777777" w:rsidR="00AD2355" w:rsidRDefault="00AC0C59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299094E0" w14:textId="77777777" w:rsidR="00AD2355" w:rsidRDefault="00AC0C59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科研诚信承诺书</w:t>
      </w:r>
    </w:p>
    <w:p w14:paraId="4103A375" w14:textId="77777777" w:rsidR="00AD2355" w:rsidRDefault="00AD2355">
      <w:pPr>
        <w:jc w:val="center"/>
        <w:rPr>
          <w:rFonts w:ascii="仿宋" w:eastAsia="仿宋" w:hAnsi="仿宋" w:cs="仿宋"/>
          <w:color w:val="000000"/>
          <w:sz w:val="44"/>
          <w:szCs w:val="44"/>
        </w:rPr>
      </w:pPr>
    </w:p>
    <w:p w14:paraId="17170D0E" w14:textId="77777777" w:rsidR="00AD2355" w:rsidRDefault="00AC0C5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在项目申报过程中如实填写申报书内容，确保研究内容与指南支持方向一致。</w:t>
      </w:r>
    </w:p>
    <w:p w14:paraId="167759D0" w14:textId="77777777" w:rsidR="00AD2355" w:rsidRDefault="00AC0C5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所提供申报资料真实有效，不存在重复申报、编报虚假概算、篡改单位财务数据、侵犯他人知识产权等行为。</w:t>
      </w:r>
    </w:p>
    <w:p w14:paraId="44CB9EFF" w14:textId="77777777" w:rsidR="00AD2355" w:rsidRDefault="00AC0C5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项目负责人条件符合申报通知相关要求。</w:t>
      </w:r>
    </w:p>
    <w:p w14:paraId="4D910584" w14:textId="77777777" w:rsidR="00AD2355" w:rsidRDefault="00AC0C5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项目考核指标量化，可考核。如项目获批立项，在签订任务书时，不降低技术、经济指标。</w:t>
      </w:r>
    </w:p>
    <w:p w14:paraId="1A2B10FF" w14:textId="77777777" w:rsidR="00AD2355" w:rsidRDefault="00AC0C5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如项目获批立项，确保项目自筹资金到位。</w:t>
      </w:r>
    </w:p>
    <w:p w14:paraId="318B7563" w14:textId="77777777" w:rsidR="00AD2355" w:rsidRDefault="00AC0C5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不进行任何干扰评审或可能影响评审公正性的活动。</w:t>
      </w:r>
    </w:p>
    <w:p w14:paraId="7FC95B4B" w14:textId="77777777" w:rsidR="00AD2355" w:rsidRDefault="00AC0C5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严格</w:t>
      </w:r>
      <w:r>
        <w:rPr>
          <w:rFonts w:ascii="仿宋" w:eastAsia="仿宋" w:hAnsi="仿宋" w:cs="仿宋"/>
          <w:color w:val="000000"/>
          <w:sz w:val="32"/>
          <w:szCs w:val="32"/>
        </w:rPr>
        <w:t>遵守重庆市科研项目及财政科研经费相关管理规定，为项目实施提供必要的基本科研保障。</w:t>
      </w:r>
    </w:p>
    <w:p w14:paraId="19719A0B" w14:textId="77777777" w:rsidR="00AD2355" w:rsidRDefault="00AC0C59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如有违反，愿意承担科研诚信管理的相应责任。 </w:t>
      </w:r>
    </w:p>
    <w:p w14:paraId="3D06146C" w14:textId="77777777" w:rsidR="00AD2355" w:rsidRDefault="00AD2355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14:paraId="61462135" w14:textId="75C0DECA" w:rsidR="00AD2355" w:rsidRDefault="00AC0C59" w:rsidP="00C520A6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项目负责人（签字）：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</w:t>
      </w:r>
      <w:bookmarkStart w:id="0" w:name="_GoBack"/>
      <w:bookmarkEnd w:id="0"/>
    </w:p>
    <w:p w14:paraId="0ECEC6FD" w14:textId="77777777" w:rsidR="00AD2355" w:rsidRDefault="00AC0C59" w:rsidP="00C520A6">
      <w:pPr>
        <w:wordWrap w:val="0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项目牵头申报单位（单位盖章）：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</w:t>
      </w:r>
    </w:p>
    <w:p w14:paraId="33229059" w14:textId="77777777" w:rsidR="00AD2355" w:rsidRDefault="00AD2355">
      <w:pPr>
        <w:ind w:firstLineChars="200" w:firstLine="640"/>
        <w:jc w:val="right"/>
        <w:rPr>
          <w:rFonts w:ascii="仿宋" w:eastAsia="仿宋" w:hAnsi="仿宋" w:cs="仿宋"/>
          <w:color w:val="000000"/>
          <w:sz w:val="32"/>
          <w:szCs w:val="32"/>
        </w:rPr>
      </w:pPr>
    </w:p>
    <w:p w14:paraId="38486F1D" w14:textId="77777777" w:rsidR="00AD2355" w:rsidRDefault="00AC0C59">
      <w:pPr>
        <w:ind w:firstLineChars="200" w:firstLine="640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年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月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/>
          <w:color w:val="000000"/>
          <w:sz w:val="32"/>
          <w:szCs w:val="32"/>
        </w:rPr>
        <w:t>日</w:t>
      </w:r>
    </w:p>
    <w:p w14:paraId="40A8FB05" w14:textId="585E3305" w:rsidR="00AD2355" w:rsidRDefault="00AD2355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  <w:sectPr w:rsidR="00AD235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BB1FAE1" w14:textId="7124BC71" w:rsidR="00AC0C59" w:rsidRDefault="00AC0C59" w:rsidP="00AC0C59">
      <w:pPr>
        <w:jc w:val="left"/>
        <w:rPr>
          <w:rFonts w:ascii="新宋体" w:eastAsia="新宋体" w:hAnsi="新宋体" w:cs="新宋体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/>
          <w:color w:val="000000"/>
          <w:sz w:val="32"/>
          <w:szCs w:val="32"/>
        </w:rPr>
        <w:lastRenderedPageBreak/>
        <w:t>附件：项目承担单位及研究人员表</w:t>
      </w:r>
    </w:p>
    <w:p w14:paraId="752BF270" w14:textId="77777777" w:rsidR="00AD2355" w:rsidRDefault="00AC0C59">
      <w:pPr>
        <w:jc w:val="center"/>
        <w:rPr>
          <w:rFonts w:ascii="新宋体" w:eastAsia="新宋体" w:hAnsi="新宋体" w:cs="新宋体"/>
          <w:b/>
          <w:bCs/>
          <w:color w:val="000000"/>
          <w:sz w:val="44"/>
          <w:szCs w:val="44"/>
        </w:rPr>
      </w:pPr>
      <w:r>
        <w:rPr>
          <w:rFonts w:ascii="新宋体" w:eastAsia="新宋体" w:hAnsi="新宋体" w:cs="新宋体"/>
          <w:b/>
          <w:bCs/>
          <w:color w:val="000000"/>
          <w:sz w:val="44"/>
          <w:szCs w:val="44"/>
        </w:rPr>
        <w:t>项目承担单位表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2655"/>
        <w:gridCol w:w="1262"/>
        <w:gridCol w:w="2780"/>
        <w:gridCol w:w="1900"/>
        <w:gridCol w:w="1350"/>
        <w:gridCol w:w="2620"/>
        <w:gridCol w:w="1607"/>
      </w:tblGrid>
      <w:tr w:rsidR="00AD2355" w14:paraId="5486E5AA" w14:textId="77777777">
        <w:tc>
          <w:tcPr>
            <w:tcW w:w="14174" w:type="dxa"/>
            <w:gridSpan w:val="7"/>
          </w:tcPr>
          <w:p w14:paraId="2DEEA160" w14:textId="77777777" w:rsidR="00AD2355" w:rsidRDefault="00AC0C59">
            <w:pPr>
              <w:jc w:val="left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新宋体" w:eastAsia="新宋体" w:hAnsi="新宋体" w:cs="新宋体"/>
                <w:color w:val="000000"/>
                <w:sz w:val="30"/>
                <w:szCs w:val="30"/>
              </w:rPr>
              <w:t>项目牵头单位</w:t>
            </w:r>
          </w:p>
        </w:tc>
      </w:tr>
      <w:tr w:rsidR="00AD2355" w14:paraId="238E300F" w14:textId="77777777">
        <w:tc>
          <w:tcPr>
            <w:tcW w:w="2655" w:type="dxa"/>
            <w:vAlign w:val="center"/>
          </w:tcPr>
          <w:p w14:paraId="78856E0C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单位名称</w:t>
            </w:r>
          </w:p>
        </w:tc>
        <w:tc>
          <w:tcPr>
            <w:tcW w:w="1262" w:type="dxa"/>
            <w:vAlign w:val="center"/>
          </w:tcPr>
          <w:p w14:paraId="543FF1E1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单位性质</w:t>
            </w:r>
          </w:p>
        </w:tc>
        <w:tc>
          <w:tcPr>
            <w:tcW w:w="2780" w:type="dxa"/>
            <w:vAlign w:val="center"/>
          </w:tcPr>
          <w:p w14:paraId="21109D66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任务分工</w:t>
            </w:r>
          </w:p>
        </w:tc>
        <w:tc>
          <w:tcPr>
            <w:tcW w:w="1900" w:type="dxa"/>
            <w:vAlign w:val="center"/>
          </w:tcPr>
          <w:p w14:paraId="6B04F4B4" w14:textId="77777777" w:rsidR="00AD2355" w:rsidRDefault="00AC0C59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财政经费分配</w:t>
            </w:r>
          </w:p>
          <w:p w14:paraId="059364F8" w14:textId="77777777" w:rsidR="00AD2355" w:rsidRDefault="00AC0C59">
            <w:pPr>
              <w:widowControl/>
              <w:spacing w:line="400" w:lineRule="exact"/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（万元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50" w:type="dxa"/>
            <w:vAlign w:val="center"/>
          </w:tcPr>
          <w:p w14:paraId="3FDEEAB0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联系人</w:t>
            </w:r>
          </w:p>
        </w:tc>
        <w:tc>
          <w:tcPr>
            <w:tcW w:w="2620" w:type="dxa"/>
            <w:vAlign w:val="center"/>
          </w:tcPr>
          <w:p w14:paraId="08A4FF06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联系电话</w:t>
            </w:r>
          </w:p>
        </w:tc>
        <w:tc>
          <w:tcPr>
            <w:tcW w:w="1607" w:type="dxa"/>
            <w:vAlign w:val="center"/>
          </w:tcPr>
          <w:p w14:paraId="451DF9B7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盖章</w:t>
            </w:r>
          </w:p>
        </w:tc>
      </w:tr>
      <w:tr w:rsidR="00AD2355" w14:paraId="5F45A260" w14:textId="77777777">
        <w:tc>
          <w:tcPr>
            <w:tcW w:w="2655" w:type="dxa"/>
          </w:tcPr>
          <w:p w14:paraId="0C3F49D7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262" w:type="dxa"/>
          </w:tcPr>
          <w:p w14:paraId="62055D6B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780" w:type="dxa"/>
          </w:tcPr>
          <w:p w14:paraId="0C6BF6A7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00" w:type="dxa"/>
          </w:tcPr>
          <w:p w14:paraId="7918129A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0461F8F9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620" w:type="dxa"/>
          </w:tcPr>
          <w:p w14:paraId="72AE9C2A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07" w:type="dxa"/>
          </w:tcPr>
          <w:p w14:paraId="13161EDE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AD2355" w14:paraId="563DDB96" w14:textId="77777777">
        <w:tc>
          <w:tcPr>
            <w:tcW w:w="14174" w:type="dxa"/>
            <w:gridSpan w:val="7"/>
          </w:tcPr>
          <w:p w14:paraId="45289455" w14:textId="77777777" w:rsidR="00AD2355" w:rsidRDefault="00AC0C59">
            <w:pPr>
              <w:jc w:val="left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新宋体" w:eastAsia="新宋体" w:hAnsi="新宋体" w:cs="新宋体"/>
                <w:color w:val="000000"/>
                <w:sz w:val="30"/>
                <w:szCs w:val="30"/>
              </w:rPr>
              <w:t>项目合作单位</w:t>
            </w:r>
          </w:p>
        </w:tc>
      </w:tr>
      <w:tr w:rsidR="00AD2355" w14:paraId="50190158" w14:textId="77777777">
        <w:tc>
          <w:tcPr>
            <w:tcW w:w="2655" w:type="dxa"/>
            <w:shd w:val="clear" w:color="auto" w:fill="auto"/>
            <w:vAlign w:val="center"/>
          </w:tcPr>
          <w:p w14:paraId="5D943DC6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单位名称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08E933D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单位性质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5E8529DF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任务分工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E52733D" w14:textId="77777777" w:rsidR="00AD2355" w:rsidRDefault="00AC0C59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财政经费分配</w:t>
            </w:r>
          </w:p>
          <w:p w14:paraId="31C43687" w14:textId="77777777" w:rsidR="00AD2355" w:rsidRDefault="00AC0C59">
            <w:pPr>
              <w:widowControl/>
              <w:spacing w:line="400" w:lineRule="exact"/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kern w:val="0"/>
                <w:sz w:val="24"/>
                <w:lang w:bidi="ar"/>
              </w:rPr>
              <w:t>（万元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712677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联系人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694DA34F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联系电话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11D5BD9" w14:textId="77777777" w:rsidR="00AD2355" w:rsidRDefault="00AC0C59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盖章</w:t>
            </w:r>
          </w:p>
        </w:tc>
      </w:tr>
      <w:tr w:rsidR="00AD2355" w14:paraId="2671BD30" w14:textId="77777777">
        <w:tc>
          <w:tcPr>
            <w:tcW w:w="2655" w:type="dxa"/>
          </w:tcPr>
          <w:p w14:paraId="5BB2DA5A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262" w:type="dxa"/>
          </w:tcPr>
          <w:p w14:paraId="6448C43F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780" w:type="dxa"/>
          </w:tcPr>
          <w:p w14:paraId="13EAC18A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00" w:type="dxa"/>
          </w:tcPr>
          <w:p w14:paraId="77DF4620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5C8C48EA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620" w:type="dxa"/>
          </w:tcPr>
          <w:p w14:paraId="13F4AD15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07" w:type="dxa"/>
          </w:tcPr>
          <w:p w14:paraId="684A735A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AD2355" w14:paraId="1C097AFA" w14:textId="77777777">
        <w:tc>
          <w:tcPr>
            <w:tcW w:w="2655" w:type="dxa"/>
          </w:tcPr>
          <w:p w14:paraId="338F4EB4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262" w:type="dxa"/>
          </w:tcPr>
          <w:p w14:paraId="315908A4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780" w:type="dxa"/>
          </w:tcPr>
          <w:p w14:paraId="6ED9DE8F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00" w:type="dxa"/>
          </w:tcPr>
          <w:p w14:paraId="3AD798AF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164294E7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620" w:type="dxa"/>
          </w:tcPr>
          <w:p w14:paraId="5D5EB7E3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07" w:type="dxa"/>
          </w:tcPr>
          <w:p w14:paraId="21D4BF3B" w14:textId="77777777" w:rsidR="00AD2355" w:rsidRDefault="00AD2355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14:paraId="334DC7B1" w14:textId="77777777" w:rsidR="00AD2355" w:rsidRDefault="00AD2355">
      <w:pPr>
        <w:jc w:val="center"/>
        <w:rPr>
          <w:rFonts w:ascii="新宋体" w:eastAsia="新宋体" w:hAnsi="新宋体" w:cs="新宋体"/>
          <w:b/>
          <w:bCs/>
          <w:color w:val="000000"/>
          <w:sz w:val="44"/>
          <w:szCs w:val="44"/>
        </w:rPr>
      </w:pPr>
    </w:p>
    <w:p w14:paraId="48257BD5" w14:textId="77777777" w:rsidR="00AD2355" w:rsidRDefault="00AC0C59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br w:type="page"/>
      </w:r>
    </w:p>
    <w:p w14:paraId="1FAB936B" w14:textId="77777777" w:rsidR="00AD2355" w:rsidRDefault="00AC0C59">
      <w:pPr>
        <w:ind w:firstLineChars="200" w:firstLine="883"/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新宋体" w:eastAsia="新宋体" w:hAnsi="新宋体" w:cs="新宋体"/>
          <w:b/>
          <w:bCs/>
          <w:color w:val="000000"/>
          <w:sz w:val="44"/>
          <w:szCs w:val="44"/>
        </w:rPr>
        <w:lastRenderedPageBreak/>
        <w:t>研究人员表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199"/>
        <w:gridCol w:w="1578"/>
        <w:gridCol w:w="2537"/>
        <w:gridCol w:w="1141"/>
        <w:gridCol w:w="2403"/>
        <w:gridCol w:w="2252"/>
        <w:gridCol w:w="1292"/>
        <w:gridCol w:w="1772"/>
      </w:tblGrid>
      <w:tr w:rsidR="00AD2355" w14:paraId="28BCE920" w14:textId="77777777">
        <w:tc>
          <w:tcPr>
            <w:tcW w:w="1199" w:type="dxa"/>
            <w:vAlign w:val="center"/>
          </w:tcPr>
          <w:p w14:paraId="1F47BF3B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姓名</w:t>
            </w:r>
          </w:p>
        </w:tc>
        <w:tc>
          <w:tcPr>
            <w:tcW w:w="1578" w:type="dxa"/>
            <w:vAlign w:val="center"/>
          </w:tcPr>
          <w:p w14:paraId="1BC37127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专业</w:t>
            </w:r>
          </w:p>
        </w:tc>
        <w:tc>
          <w:tcPr>
            <w:tcW w:w="2537" w:type="dxa"/>
            <w:vAlign w:val="center"/>
          </w:tcPr>
          <w:p w14:paraId="731C14D9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工作单位</w:t>
            </w:r>
          </w:p>
        </w:tc>
        <w:tc>
          <w:tcPr>
            <w:tcW w:w="1141" w:type="dxa"/>
            <w:vAlign w:val="center"/>
          </w:tcPr>
          <w:p w14:paraId="6EEF426E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职称</w:t>
            </w:r>
          </w:p>
        </w:tc>
        <w:tc>
          <w:tcPr>
            <w:tcW w:w="2403" w:type="dxa"/>
            <w:vAlign w:val="center"/>
          </w:tcPr>
          <w:p w14:paraId="04BF7475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252" w:type="dxa"/>
            <w:vAlign w:val="center"/>
          </w:tcPr>
          <w:p w14:paraId="6A0AEF0E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项目分工</w:t>
            </w:r>
          </w:p>
        </w:tc>
        <w:tc>
          <w:tcPr>
            <w:tcW w:w="1292" w:type="dxa"/>
            <w:vAlign w:val="center"/>
          </w:tcPr>
          <w:p w14:paraId="36D3F8C7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每年工作</w:t>
            </w:r>
          </w:p>
          <w:p w14:paraId="5C81E05F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/>
                <w:color w:val="000000"/>
                <w:sz w:val="24"/>
              </w:rPr>
              <w:t>时间(月)</w:t>
            </w:r>
          </w:p>
        </w:tc>
        <w:tc>
          <w:tcPr>
            <w:tcW w:w="1772" w:type="dxa"/>
            <w:vAlign w:val="center"/>
          </w:tcPr>
          <w:p w14:paraId="614D4DE6" w14:textId="77777777" w:rsidR="00AD2355" w:rsidRDefault="00AC0C59">
            <w:pPr>
              <w:jc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签字</w:t>
            </w:r>
          </w:p>
        </w:tc>
      </w:tr>
      <w:tr w:rsidR="00AD2355" w14:paraId="2CE0519F" w14:textId="77777777">
        <w:trPr>
          <w:trHeight w:hRule="exact" w:val="590"/>
        </w:trPr>
        <w:tc>
          <w:tcPr>
            <w:tcW w:w="1199" w:type="dxa"/>
          </w:tcPr>
          <w:p w14:paraId="6F76EBD8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78" w:type="dxa"/>
          </w:tcPr>
          <w:p w14:paraId="6DF24348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537" w:type="dxa"/>
          </w:tcPr>
          <w:p w14:paraId="115E5EB9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41" w:type="dxa"/>
          </w:tcPr>
          <w:p w14:paraId="26BA2871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403" w:type="dxa"/>
          </w:tcPr>
          <w:p w14:paraId="1072C5A3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52" w:type="dxa"/>
          </w:tcPr>
          <w:p w14:paraId="7C2E71D9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92" w:type="dxa"/>
          </w:tcPr>
          <w:p w14:paraId="11C1A1FB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72" w:type="dxa"/>
          </w:tcPr>
          <w:p w14:paraId="3E88D373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D2355" w14:paraId="5029F783" w14:textId="77777777">
        <w:trPr>
          <w:trHeight w:hRule="exact" w:val="590"/>
        </w:trPr>
        <w:tc>
          <w:tcPr>
            <w:tcW w:w="1199" w:type="dxa"/>
          </w:tcPr>
          <w:p w14:paraId="21EA0DB8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78" w:type="dxa"/>
          </w:tcPr>
          <w:p w14:paraId="3B836068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537" w:type="dxa"/>
          </w:tcPr>
          <w:p w14:paraId="1E7ED3D5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41" w:type="dxa"/>
          </w:tcPr>
          <w:p w14:paraId="48C37459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403" w:type="dxa"/>
          </w:tcPr>
          <w:p w14:paraId="006F30F5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52" w:type="dxa"/>
          </w:tcPr>
          <w:p w14:paraId="6DDB38AF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92" w:type="dxa"/>
          </w:tcPr>
          <w:p w14:paraId="3E8B6C2F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72" w:type="dxa"/>
          </w:tcPr>
          <w:p w14:paraId="13085A8D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AD2355" w14:paraId="0F21E5C5" w14:textId="77777777">
        <w:trPr>
          <w:trHeight w:hRule="exact" w:val="590"/>
        </w:trPr>
        <w:tc>
          <w:tcPr>
            <w:tcW w:w="1199" w:type="dxa"/>
          </w:tcPr>
          <w:p w14:paraId="1CD13DA7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578" w:type="dxa"/>
          </w:tcPr>
          <w:p w14:paraId="652CB07C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537" w:type="dxa"/>
          </w:tcPr>
          <w:p w14:paraId="2581E4BF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41" w:type="dxa"/>
          </w:tcPr>
          <w:p w14:paraId="455838C1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403" w:type="dxa"/>
          </w:tcPr>
          <w:p w14:paraId="2D1C07AE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52" w:type="dxa"/>
          </w:tcPr>
          <w:p w14:paraId="6BCF148B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92" w:type="dxa"/>
          </w:tcPr>
          <w:p w14:paraId="55EC2F57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72" w:type="dxa"/>
          </w:tcPr>
          <w:p w14:paraId="305A38A3" w14:textId="77777777" w:rsidR="00AD2355" w:rsidRDefault="00AD2355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14:paraId="64E7910C" w14:textId="77777777" w:rsidR="00AD2355" w:rsidRDefault="00AC0C59">
      <w:pPr>
        <w:widowControl/>
        <w:jc w:val="left"/>
        <w:rPr>
          <w:rFonts w:ascii="新宋体" w:eastAsia="新宋体" w:hAnsi="新宋体" w:cs="新宋体"/>
          <w:color w:val="000000"/>
          <w:kern w:val="0"/>
          <w:szCs w:val="21"/>
          <w:lang w:bidi="ar"/>
        </w:rPr>
      </w:pPr>
      <w:r>
        <w:rPr>
          <w:rFonts w:ascii="新宋体" w:eastAsia="新宋体" w:hAnsi="新宋体" w:cs="新宋体"/>
          <w:color w:val="000000"/>
          <w:kern w:val="0"/>
          <w:szCs w:val="21"/>
          <w:lang w:bidi="ar"/>
        </w:rPr>
        <w:t>注：1. 项目负责人申报</w:t>
      </w:r>
      <w:r>
        <w:rPr>
          <w:rFonts w:ascii="新宋体" w:eastAsia="新宋体" w:hAnsi="新宋体" w:cs="新宋体" w:hint="eastAsia"/>
          <w:color w:val="000000"/>
          <w:kern w:val="0"/>
          <w:szCs w:val="21"/>
          <w:lang w:bidi="ar"/>
        </w:rPr>
        <w:t>该重点实验室</w:t>
      </w:r>
      <w:r>
        <w:rPr>
          <w:rFonts w:ascii="新宋体" w:eastAsia="新宋体" w:hAnsi="新宋体" w:cs="新宋体"/>
          <w:color w:val="000000"/>
          <w:kern w:val="0"/>
          <w:szCs w:val="21"/>
          <w:lang w:bidi="ar"/>
        </w:rPr>
        <w:t>主持项目和在</w:t>
      </w:r>
      <w:proofErr w:type="gramStart"/>
      <w:r>
        <w:rPr>
          <w:rFonts w:ascii="新宋体" w:eastAsia="新宋体" w:hAnsi="新宋体" w:cs="新宋体"/>
          <w:color w:val="000000"/>
          <w:kern w:val="0"/>
          <w:szCs w:val="21"/>
          <w:lang w:bidi="ar"/>
        </w:rPr>
        <w:t>研</w:t>
      </w:r>
      <w:proofErr w:type="gramEnd"/>
      <w:r>
        <w:rPr>
          <w:rFonts w:ascii="新宋体" w:eastAsia="新宋体" w:hAnsi="新宋体" w:cs="新宋体"/>
          <w:color w:val="000000"/>
          <w:kern w:val="0"/>
          <w:szCs w:val="21"/>
          <w:lang w:bidi="ar"/>
        </w:rPr>
        <w:t xml:space="preserve">主持项目总数不超过1项，项目参与人参与申请和已参研项目总数不超过2项。 </w:t>
      </w:r>
    </w:p>
    <w:p w14:paraId="60A0E182" w14:textId="77777777" w:rsidR="00AD2355" w:rsidRDefault="00AC0C59">
      <w:pPr>
        <w:widowControl/>
        <w:ind w:firstLineChars="200" w:firstLine="420"/>
        <w:jc w:val="left"/>
      </w:pPr>
      <w:r>
        <w:rPr>
          <w:rFonts w:ascii="新宋体" w:eastAsia="新宋体" w:hAnsi="新宋体" w:cs="新宋体"/>
          <w:color w:val="000000"/>
          <w:kern w:val="0"/>
          <w:szCs w:val="21"/>
          <w:lang w:bidi="ar"/>
        </w:rPr>
        <w:t xml:space="preserve">2. 所有参与单位至少有一人作为研发团队成员。 </w:t>
      </w:r>
    </w:p>
    <w:p w14:paraId="68769BEF" w14:textId="77777777" w:rsidR="00AD2355" w:rsidRDefault="00AC0C59">
      <w:pPr>
        <w:widowControl/>
        <w:jc w:val="left"/>
      </w:pPr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说明：下载前</w:t>
      </w:r>
      <w:proofErr w:type="gramStart"/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请确保</w:t>
      </w:r>
      <w:proofErr w:type="gramEnd"/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系统中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“</w:t>
      </w:r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合作单位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”</w:t>
      </w:r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、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“</w:t>
      </w:r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人员队伍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”</w:t>
      </w:r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填报完整，该文档盖章、签字后，在项目系统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“</w:t>
      </w:r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上传附件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”</w:t>
      </w:r>
      <w:r>
        <w:rPr>
          <w:rFonts w:ascii="新宋体" w:eastAsia="新宋体" w:hAnsi="新宋体" w:cs="新宋体"/>
          <w:color w:val="000000"/>
          <w:kern w:val="0"/>
          <w:sz w:val="24"/>
          <w:lang w:bidi="ar"/>
        </w:rPr>
        <w:t>页面上传电子档。</w:t>
      </w:r>
    </w:p>
    <w:p w14:paraId="62BC6CC2" w14:textId="77777777" w:rsidR="00AD2355" w:rsidRDefault="00AD2355">
      <w:pPr>
        <w:jc w:val="left"/>
        <w:rPr>
          <w:rFonts w:ascii="仿宋" w:eastAsia="仿宋" w:hAnsi="仿宋" w:cs="仿宋"/>
          <w:color w:val="000000"/>
          <w:szCs w:val="21"/>
        </w:rPr>
      </w:pPr>
    </w:p>
    <w:sectPr w:rsidR="00AD235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896EF" w14:textId="77777777" w:rsidR="00960E75" w:rsidRDefault="00960E75" w:rsidP="00C520A6">
      <w:r>
        <w:separator/>
      </w:r>
    </w:p>
  </w:endnote>
  <w:endnote w:type="continuationSeparator" w:id="0">
    <w:p w14:paraId="59944347" w14:textId="77777777" w:rsidR="00960E75" w:rsidRDefault="00960E75" w:rsidP="00C5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31CA5" w14:textId="77777777" w:rsidR="00960E75" w:rsidRDefault="00960E75" w:rsidP="00C520A6">
      <w:r>
        <w:separator/>
      </w:r>
    </w:p>
  </w:footnote>
  <w:footnote w:type="continuationSeparator" w:id="0">
    <w:p w14:paraId="68F8C6C9" w14:textId="77777777" w:rsidR="00960E75" w:rsidRDefault="00960E75" w:rsidP="00C52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629124"/>
    <w:multiLevelType w:val="singleLevel"/>
    <w:tmpl w:val="BC6291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  <w:docVar w:name="KSO_WPS_MARK_KEY" w:val="ae8831b6-f414-43b4-be66-3bdb23df5c06"/>
  </w:docVars>
  <w:rsids>
    <w:rsidRoot w:val="52C31819"/>
    <w:rsid w:val="00960E75"/>
    <w:rsid w:val="00AC0C59"/>
    <w:rsid w:val="00AD2355"/>
    <w:rsid w:val="00C520A6"/>
    <w:rsid w:val="0FE14598"/>
    <w:rsid w:val="28632485"/>
    <w:rsid w:val="316A629C"/>
    <w:rsid w:val="36976A00"/>
    <w:rsid w:val="52C31819"/>
    <w:rsid w:val="54713815"/>
    <w:rsid w:val="57D42F84"/>
    <w:rsid w:val="5AF822E5"/>
    <w:rsid w:val="61A54F75"/>
    <w:rsid w:val="65362175"/>
    <w:rsid w:val="698A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20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20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20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20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103</Words>
  <Characters>588</Characters>
  <Application>Microsoft Office Word</Application>
  <DocSecurity>0</DocSecurity>
  <Lines>4</Lines>
  <Paragraphs>1</Paragraphs>
  <ScaleCrop>false</ScaleCrop>
  <Company>MS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</dc:creator>
  <cp:lastModifiedBy>徐思垚</cp:lastModifiedBy>
  <cp:revision>3</cp:revision>
  <dcterms:created xsi:type="dcterms:W3CDTF">2024-08-22T08:21:00Z</dcterms:created>
  <dcterms:modified xsi:type="dcterms:W3CDTF">2025-11-10T07:12:00Z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77A597C39CF94487B5F5AE1B45D1A735_13</vt:lpwstr>
  </property>
  <property fmtid="{D5CDD505-2E9C-101B-9397-08002B2CF9AE}" pid="4" name="KSOTemplateDocerSaveRecord">
    <vt:lpwstr>eyJoZGlkIjoiYmUxZDJhZDc1OWY5NjUxZTFlMWU3Nzg0ZGE0Yjk5YzUiLCJ1c2VySWQiOiIzMDY3MjM2NjYifQ==</vt:lpwstr>
  </property>
</Properties>
</file>